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4C" w:rsidRDefault="00410F0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L60C</w:t>
      </w:r>
    </w:p>
    <w:p w:rsidR="00976D4C" w:rsidRDefault="002D3A12">
      <w:pPr>
        <w:rPr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脱机写扇区注册，注册人数不限</w:t>
      </w:r>
      <w:r>
        <w:rPr>
          <w:rFonts w:hint="eastAsia"/>
          <w:b/>
        </w:rPr>
        <w:t xml:space="preserve">  IC</w:t>
      </w:r>
      <w:r>
        <w:rPr>
          <w:rFonts w:hint="eastAsia"/>
          <w:b/>
        </w:rPr>
        <w:t>卡</w:t>
      </w:r>
    </w:p>
    <w:p w:rsidR="00976D4C" w:rsidRDefault="00410F04">
      <w:pPr>
        <w:spacing w:line="360" w:lineRule="auto"/>
        <w:outlineLvl w:val="1"/>
        <w:rPr>
          <w:rFonts w:ascii="宋体" w:hAnsi="宋体"/>
          <w:b/>
          <w:szCs w:val="21"/>
        </w:rPr>
      </w:pPr>
      <w:bookmarkStart w:id="0" w:name="_Toc17010"/>
      <w:r>
        <w:rPr>
          <w:rFonts w:ascii="宋体" w:hAnsi="宋体" w:hint="eastAsia"/>
          <w:b/>
          <w:szCs w:val="21"/>
        </w:rPr>
        <w:t>拨码对照表：</w:t>
      </w:r>
      <w:bookmarkEnd w:id="0"/>
    </w:p>
    <w:p w:rsidR="00976D4C" w:rsidRDefault="00410F04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主板上有一个八位的拨码，对应1-8，是用来设置机器地址码的，对应列表输出如下，用户可根据下面的计算方式计算出对应地址码，8位最多可以输出255个地址码，拨码规则如下：</w:t>
      </w:r>
    </w:p>
    <w:p w:rsidR="00976D4C" w:rsidRDefault="00410F04">
      <w:pPr>
        <w:spacing w:line="360" w:lineRule="auto"/>
        <w:ind w:left="420"/>
        <w:jc w:val="center"/>
        <w:rPr>
          <w:rFonts w:ascii="宋体" w:hAnsi="宋体"/>
          <w:szCs w:val="21"/>
        </w:rPr>
      </w:pPr>
      <w:r>
        <w:rPr>
          <w:noProof/>
          <w:kern w:val="0"/>
          <w:szCs w:val="21"/>
        </w:rPr>
        <w:drawing>
          <wp:inline distT="0" distB="0" distL="0" distR="0">
            <wp:extent cx="1514475" cy="540884"/>
            <wp:effectExtent l="19050" t="0" r="9525" b="0"/>
            <wp:docPr id="1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IMG_2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764" cy="54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6D4C" w:rsidRDefault="00410F0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拨码采用二进制，拨码上丝印1 2 3 4 5 6 7 8和ON，如上图所示，当拨码位置在ON时输出的数值分别是1 2 4 8 16 32 64 128</w:t>
      </w:r>
    </w:p>
    <w:tbl>
      <w:tblPr>
        <w:tblW w:w="75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531"/>
        <w:gridCol w:w="840"/>
        <w:gridCol w:w="840"/>
        <w:gridCol w:w="840"/>
        <w:gridCol w:w="840"/>
        <w:gridCol w:w="840"/>
        <w:gridCol w:w="840"/>
        <w:gridCol w:w="840"/>
      </w:tblGrid>
      <w:tr w:rsidR="00976D4C" w:rsidTr="006B6230">
        <w:trPr>
          <w:trHeight w:val="53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79646"/>
            </w:tcBorders>
            <w:shd w:val="clear" w:color="auto" w:fill="F79646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</w:rPr>
              <w:t>拨码丝印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79646"/>
              <w:bottom w:val="single" w:sz="4" w:space="0" w:color="FFFFFF"/>
              <w:right w:val="single" w:sz="4" w:space="0" w:color="F79646"/>
            </w:tcBorders>
            <w:shd w:val="clear" w:color="auto" w:fill="F79646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79646"/>
              <w:bottom w:val="single" w:sz="4" w:space="0" w:color="FFFFFF"/>
              <w:right w:val="single" w:sz="4" w:space="0" w:color="F79646"/>
            </w:tcBorders>
            <w:shd w:val="clear" w:color="auto" w:fill="F79646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79646"/>
              <w:bottom w:val="single" w:sz="4" w:space="0" w:color="FFFFFF"/>
              <w:right w:val="single" w:sz="4" w:space="0" w:color="F79646"/>
            </w:tcBorders>
            <w:shd w:val="clear" w:color="auto" w:fill="F79646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79646"/>
              <w:bottom w:val="single" w:sz="4" w:space="0" w:color="FFFFFF"/>
              <w:right w:val="single" w:sz="4" w:space="0" w:color="F79646"/>
            </w:tcBorders>
            <w:shd w:val="clear" w:color="auto" w:fill="F79646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79646"/>
              <w:bottom w:val="single" w:sz="4" w:space="0" w:color="FFFFFF"/>
              <w:right w:val="single" w:sz="4" w:space="0" w:color="F79646"/>
            </w:tcBorders>
            <w:shd w:val="clear" w:color="auto" w:fill="F79646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79646"/>
              <w:bottom w:val="single" w:sz="4" w:space="0" w:color="FFFFFF"/>
              <w:right w:val="single" w:sz="4" w:space="0" w:color="F79646"/>
            </w:tcBorders>
            <w:shd w:val="clear" w:color="auto" w:fill="F79646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79646"/>
              <w:bottom w:val="single" w:sz="4" w:space="0" w:color="FFFFFF"/>
              <w:right w:val="single" w:sz="4" w:space="0" w:color="F79646"/>
            </w:tcBorders>
            <w:shd w:val="clear" w:color="auto" w:fill="F79646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79646"/>
              <w:bottom w:val="single" w:sz="4" w:space="0" w:color="FFFFFF"/>
              <w:right w:val="single" w:sz="4" w:space="0" w:color="000000"/>
            </w:tcBorders>
            <w:shd w:val="clear" w:color="auto" w:fill="F79646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</w:rPr>
              <w:t>8</w:t>
            </w:r>
          </w:p>
        </w:tc>
      </w:tr>
      <w:tr w:rsidR="00976D4C" w:rsidTr="006B6230">
        <w:trPr>
          <w:trHeight w:val="457"/>
        </w:trPr>
        <w:tc>
          <w:tcPr>
            <w:tcW w:w="114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79646"/>
            </w:tcBorders>
            <w:shd w:val="clear" w:color="auto" w:fill="FBD5B5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对应数值</w:t>
            </w:r>
          </w:p>
        </w:tc>
        <w:tc>
          <w:tcPr>
            <w:tcW w:w="531" w:type="dxa"/>
            <w:tcBorders>
              <w:top w:val="single" w:sz="4" w:space="0" w:color="FFFFFF"/>
              <w:left w:val="single" w:sz="4" w:space="0" w:color="F79646"/>
              <w:bottom w:val="single" w:sz="4" w:space="0" w:color="000000"/>
              <w:right w:val="single" w:sz="4" w:space="0" w:color="F79646"/>
            </w:tcBorders>
            <w:shd w:val="clear" w:color="auto" w:fill="FBD5B5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79646"/>
              <w:bottom w:val="single" w:sz="4" w:space="0" w:color="000000"/>
              <w:right w:val="single" w:sz="4" w:space="0" w:color="F79646"/>
            </w:tcBorders>
            <w:shd w:val="clear" w:color="auto" w:fill="FBD5B5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79646"/>
              <w:bottom w:val="single" w:sz="4" w:space="0" w:color="000000"/>
              <w:right w:val="single" w:sz="4" w:space="0" w:color="F79646"/>
            </w:tcBorders>
            <w:shd w:val="clear" w:color="auto" w:fill="FBD5B5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79646"/>
              <w:bottom w:val="single" w:sz="4" w:space="0" w:color="000000"/>
              <w:right w:val="single" w:sz="4" w:space="0" w:color="F79646"/>
            </w:tcBorders>
            <w:shd w:val="clear" w:color="auto" w:fill="FBD5B5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79646"/>
              <w:bottom w:val="single" w:sz="4" w:space="0" w:color="000000"/>
              <w:right w:val="single" w:sz="4" w:space="0" w:color="F79646"/>
            </w:tcBorders>
            <w:shd w:val="clear" w:color="auto" w:fill="FBD5B5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79646"/>
              <w:bottom w:val="single" w:sz="4" w:space="0" w:color="000000"/>
              <w:right w:val="single" w:sz="4" w:space="0" w:color="F79646"/>
            </w:tcBorders>
            <w:shd w:val="clear" w:color="auto" w:fill="FBD5B5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79646"/>
              <w:bottom w:val="single" w:sz="4" w:space="0" w:color="000000"/>
              <w:right w:val="single" w:sz="4" w:space="0" w:color="F79646"/>
            </w:tcBorders>
            <w:shd w:val="clear" w:color="auto" w:fill="FBD5B5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79646"/>
              <w:bottom w:val="single" w:sz="4" w:space="0" w:color="000000"/>
              <w:right w:val="single" w:sz="4" w:space="0" w:color="000000"/>
            </w:tcBorders>
            <w:shd w:val="clear" w:color="auto" w:fill="FBD5B5"/>
            <w:vAlign w:val="center"/>
          </w:tcPr>
          <w:p w:rsidR="00976D4C" w:rsidRDefault="00410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</w:tr>
    </w:tbl>
    <w:p w:rsidR="00976D4C" w:rsidRDefault="00410F0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需要输出的地址码=所有拨到ON的拨码代表的数值相加</w:t>
      </w:r>
    </w:p>
    <w:p w:rsidR="00976D4C" w:rsidRDefault="00410F0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如需要输出17地址码=1和5拨到ON即1+16=17</w:t>
      </w:r>
    </w:p>
    <w:p w:rsidR="00976D4C" w:rsidRDefault="00410F04">
      <w:pPr>
        <w:rPr>
          <w:rFonts w:ascii="宋体" w:hAnsi="宋体"/>
          <w:color w:val="0070C0"/>
          <w:szCs w:val="21"/>
        </w:rPr>
      </w:pPr>
      <w:r>
        <w:rPr>
          <w:rFonts w:ascii="宋体" w:hAnsi="宋体" w:hint="eastAsia"/>
          <w:szCs w:val="21"/>
        </w:rPr>
        <w:t>如需要输出155地址码=1、2、4、5和8拨到ON即1+2+8+16+128=155</w:t>
      </w:r>
    </w:p>
    <w:p w:rsidR="00976D4C" w:rsidRDefault="00410F0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具体写卡操作请参照软件写卡说明书</w:t>
      </w:r>
    </w:p>
    <w:p w:rsidR="00976D4C" w:rsidRPr="002D3A12" w:rsidRDefault="00410F04">
      <w:pPr>
        <w:rPr>
          <w:b/>
          <w:sz w:val="28"/>
          <w:szCs w:val="28"/>
        </w:rPr>
      </w:pPr>
      <w:r w:rsidRPr="002D3A12">
        <w:rPr>
          <w:rFonts w:hint="eastAsia"/>
          <w:b/>
          <w:sz w:val="28"/>
          <w:szCs w:val="28"/>
        </w:rPr>
        <w:t>蜂鸣器提示音</w:t>
      </w:r>
    </w:p>
    <w:tbl>
      <w:tblPr>
        <w:tblW w:w="8520" w:type="dxa"/>
        <w:tblInd w:w="98" w:type="dxa"/>
        <w:tblLayout w:type="fixed"/>
        <w:tblLook w:val="04A0"/>
      </w:tblPr>
      <w:tblGrid>
        <w:gridCol w:w="1080"/>
        <w:gridCol w:w="1760"/>
        <w:gridCol w:w="1080"/>
        <w:gridCol w:w="1080"/>
        <w:gridCol w:w="1760"/>
        <w:gridCol w:w="1760"/>
      </w:tblGrid>
      <w:tr w:rsidR="00976D4C">
        <w:trPr>
          <w:trHeight w:val="40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3CDDD"/>
            <w:vAlign w:val="center"/>
          </w:tcPr>
          <w:p w:rsidR="00976D4C" w:rsidRDefault="00410F0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类型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提示内容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响声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类型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提示内容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响声</w:t>
            </w:r>
          </w:p>
        </w:tc>
      </w:tr>
      <w:tr w:rsidR="00976D4C">
        <w:trPr>
          <w:trHeight w:val="402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母卡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进入母卡加卡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长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写卡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管理卡成功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短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长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短</w:t>
            </w:r>
          </w:p>
        </w:tc>
      </w:tr>
      <w:tr w:rsidR="00976D4C">
        <w:trPr>
          <w:trHeight w:val="402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退出母卡加卡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长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管理卡失败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短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长</w:t>
            </w:r>
          </w:p>
        </w:tc>
      </w:tr>
      <w:tr w:rsidR="00976D4C">
        <w:trPr>
          <w:trHeight w:val="402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进入母卡删卡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长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通行卡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短</w:t>
            </w:r>
          </w:p>
        </w:tc>
      </w:tr>
      <w:tr w:rsidR="00976D4C">
        <w:trPr>
          <w:trHeight w:val="402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进入增加母卡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长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过期卡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短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长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短</w:t>
            </w:r>
          </w:p>
        </w:tc>
      </w:tr>
      <w:tr w:rsidR="00976D4C">
        <w:trPr>
          <w:trHeight w:val="402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退出增加母卡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长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拨码</w:t>
            </w:r>
            <w:r>
              <w:rPr>
                <w:rFonts w:hint="eastAsia"/>
                <w:color w:val="000000"/>
                <w:sz w:val="22"/>
              </w:rPr>
              <w:t>ID</w:t>
            </w:r>
            <w:r>
              <w:rPr>
                <w:rFonts w:hint="eastAsia"/>
                <w:color w:val="000000"/>
                <w:sz w:val="22"/>
              </w:rPr>
              <w:t>不符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短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长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短</w:t>
            </w:r>
          </w:p>
        </w:tc>
      </w:tr>
      <w:tr w:rsidR="00976D4C">
        <w:trPr>
          <w:trHeight w:val="402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黑名单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短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长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短</w:t>
            </w:r>
          </w:p>
        </w:tc>
      </w:tr>
      <w:tr w:rsidR="00976D4C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登记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登记成功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短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合法卡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短</w:t>
            </w:r>
          </w:p>
        </w:tc>
      </w:tr>
      <w:tr w:rsidR="00976D4C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登记失败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长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D4C" w:rsidRDefault="00976D4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非法卡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:rsidR="00976D4C" w:rsidRDefault="00410F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短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长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短</w:t>
            </w:r>
          </w:p>
        </w:tc>
      </w:tr>
    </w:tbl>
    <w:p w:rsidR="006B6230" w:rsidRDefault="006B6230" w:rsidP="006B623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接线说明</w:t>
      </w:r>
    </w:p>
    <w:p w:rsidR="00976D4C" w:rsidRDefault="002D3A12">
      <w:pPr>
        <w:rPr>
          <w:b/>
        </w:rPr>
      </w:pPr>
      <w:r>
        <w:rPr>
          <w:b/>
          <w:noProof/>
        </w:rPr>
        <w:drawing>
          <wp:inline distT="0" distB="0" distL="0" distR="0">
            <wp:extent cx="4114800" cy="1743075"/>
            <wp:effectExtent l="19050" t="0" r="0" b="0"/>
            <wp:docPr id="5" name="图片 2" descr="C:\Users\Constance\Documents\Tencent Files\1134670126\FileRecv\L6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stance\Documents\Tencent Files\1134670126\FileRecv\L60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6D4C" w:rsidSect="0097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EB3" w:rsidRDefault="008A3EB3" w:rsidP="006B6230">
      <w:r>
        <w:separator/>
      </w:r>
    </w:p>
  </w:endnote>
  <w:endnote w:type="continuationSeparator" w:id="1">
    <w:p w:rsidR="008A3EB3" w:rsidRDefault="008A3EB3" w:rsidP="006B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EB3" w:rsidRDefault="008A3EB3" w:rsidP="006B6230">
      <w:r>
        <w:separator/>
      </w:r>
    </w:p>
  </w:footnote>
  <w:footnote w:type="continuationSeparator" w:id="1">
    <w:p w:rsidR="008A3EB3" w:rsidRDefault="008A3EB3" w:rsidP="006B6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652"/>
    <w:rsid w:val="00040009"/>
    <w:rsid w:val="00054941"/>
    <w:rsid w:val="000732A4"/>
    <w:rsid w:val="00077D9A"/>
    <w:rsid w:val="000B3BCD"/>
    <w:rsid w:val="00115E82"/>
    <w:rsid w:val="00120E8B"/>
    <w:rsid w:val="00132BCF"/>
    <w:rsid w:val="001C6082"/>
    <w:rsid w:val="001D5F4F"/>
    <w:rsid w:val="001E2242"/>
    <w:rsid w:val="002D3A12"/>
    <w:rsid w:val="0034314A"/>
    <w:rsid w:val="00410F04"/>
    <w:rsid w:val="004779E4"/>
    <w:rsid w:val="005615F1"/>
    <w:rsid w:val="00597CA6"/>
    <w:rsid w:val="005D69BB"/>
    <w:rsid w:val="005F0BAD"/>
    <w:rsid w:val="00613033"/>
    <w:rsid w:val="006532E1"/>
    <w:rsid w:val="006B6230"/>
    <w:rsid w:val="006C3350"/>
    <w:rsid w:val="006C5E6D"/>
    <w:rsid w:val="006D6989"/>
    <w:rsid w:val="0075660A"/>
    <w:rsid w:val="00775181"/>
    <w:rsid w:val="007B0C0E"/>
    <w:rsid w:val="0088674F"/>
    <w:rsid w:val="008A1757"/>
    <w:rsid w:val="008A3EB3"/>
    <w:rsid w:val="008A4ED7"/>
    <w:rsid w:val="008E22EE"/>
    <w:rsid w:val="00966D04"/>
    <w:rsid w:val="00976D4C"/>
    <w:rsid w:val="009A0BF3"/>
    <w:rsid w:val="009A5652"/>
    <w:rsid w:val="009B250B"/>
    <w:rsid w:val="009E57B5"/>
    <w:rsid w:val="009F2319"/>
    <w:rsid w:val="009F56C2"/>
    <w:rsid w:val="00A43AA0"/>
    <w:rsid w:val="00A764BC"/>
    <w:rsid w:val="00AB6C21"/>
    <w:rsid w:val="00AE4E54"/>
    <w:rsid w:val="00B234A5"/>
    <w:rsid w:val="00B421DB"/>
    <w:rsid w:val="00B63089"/>
    <w:rsid w:val="00BD27CC"/>
    <w:rsid w:val="00CD2D99"/>
    <w:rsid w:val="00CE715D"/>
    <w:rsid w:val="00D12DF3"/>
    <w:rsid w:val="00DD19FB"/>
    <w:rsid w:val="00DF13F8"/>
    <w:rsid w:val="00E32873"/>
    <w:rsid w:val="00E37221"/>
    <w:rsid w:val="00EF0B16"/>
    <w:rsid w:val="00F6018C"/>
    <w:rsid w:val="00FA5502"/>
    <w:rsid w:val="00FD7A1C"/>
    <w:rsid w:val="00FF0524"/>
    <w:rsid w:val="132A4774"/>
    <w:rsid w:val="1F0B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76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76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76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76D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76D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D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</dc:creator>
  <cp:lastModifiedBy>微软用户</cp:lastModifiedBy>
  <cp:revision>2</cp:revision>
  <dcterms:created xsi:type="dcterms:W3CDTF">2017-12-01T08:10:00Z</dcterms:created>
  <dcterms:modified xsi:type="dcterms:W3CDTF">2017-12-01T08:10:00Z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